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81487" w14:textId="47BC9F81" w:rsidR="001A02BA" w:rsidRDefault="005866CF" w:rsidP="009625BD">
      <w:pPr>
        <w:jc w:val="center"/>
      </w:pPr>
      <w:r>
        <w:t>ORCID e Lattes dos autores</w:t>
      </w:r>
    </w:p>
    <w:p w14:paraId="2A3FF347" w14:textId="7264B558" w:rsidR="005866CF" w:rsidRDefault="005866CF"/>
    <w:p w14:paraId="1B4EA5B3" w14:textId="77777777" w:rsidR="009625BD" w:rsidRPr="009625BD" w:rsidRDefault="009625BD">
      <w:r w:rsidRPr="009625BD">
        <w:t>Amanda Mitchell de Morais Pereira</w:t>
      </w:r>
    </w:p>
    <w:p w14:paraId="5F86B061" w14:textId="0F35BADF" w:rsidR="005866CF" w:rsidRDefault="005866CF">
      <w:hyperlink r:id="rId4" w:history="1">
        <w:r w:rsidRPr="00112355">
          <w:rPr>
            <w:rStyle w:val="Hyperlink"/>
          </w:rPr>
          <w:t>https://orcid.org/0000-0003-2580-8391</w:t>
        </w:r>
      </w:hyperlink>
    </w:p>
    <w:p w14:paraId="090EF675" w14:textId="71D4E0B9" w:rsidR="005866CF" w:rsidRDefault="005866CF">
      <w:hyperlink r:id="rId5" w:history="1">
        <w:r w:rsidRPr="00112355">
          <w:rPr>
            <w:rStyle w:val="Hyperlink"/>
          </w:rPr>
          <w:t>http://lattes.cnpq.br/5629806290275517</w:t>
        </w:r>
      </w:hyperlink>
    </w:p>
    <w:p w14:paraId="325003B5" w14:textId="45749DC9" w:rsidR="005866CF" w:rsidRDefault="005866CF"/>
    <w:p w14:paraId="25D60CCD" w14:textId="05BC42B5" w:rsidR="005866CF" w:rsidRDefault="005866CF">
      <w:r>
        <w:t>Marli de Fátima Ferraz da Silva Tacconi</w:t>
      </w:r>
    </w:p>
    <w:p w14:paraId="2257DCAB" w14:textId="2B5299CF" w:rsidR="005866CF" w:rsidRDefault="00D11F48" w:rsidP="00D11F48">
      <w:hyperlink r:id="rId6" w:history="1">
        <w:r w:rsidRPr="00112355">
          <w:rPr>
            <w:rStyle w:val="Hyperlink"/>
          </w:rPr>
          <w:t>https://orcid.org/0000-0001-8877-9984</w:t>
        </w:r>
      </w:hyperlink>
    </w:p>
    <w:p w14:paraId="4FC5DAD2" w14:textId="67418233" w:rsidR="00D11F48" w:rsidRDefault="00D11F48" w:rsidP="00D11F48">
      <w:hyperlink r:id="rId7" w:history="1">
        <w:r w:rsidRPr="00112355">
          <w:rPr>
            <w:rStyle w:val="Hyperlink"/>
          </w:rPr>
          <w:t>http://lattes.cnpq.br/9540733920831213</w:t>
        </w:r>
      </w:hyperlink>
    </w:p>
    <w:p w14:paraId="14896BCB" w14:textId="77777777" w:rsidR="00D11F48" w:rsidRDefault="00D11F48" w:rsidP="00D11F48"/>
    <w:p w14:paraId="21F774AD" w14:textId="3DAC2E73" w:rsidR="005866CF" w:rsidRDefault="005866CF">
      <w:r>
        <w:t>Ernesto Alexandre Tacconi Neto</w:t>
      </w:r>
    </w:p>
    <w:p w14:paraId="117EBA63" w14:textId="19CF4AA7" w:rsidR="00D11F48" w:rsidRDefault="00D11F48" w:rsidP="00D11F48">
      <w:hyperlink r:id="rId8" w:history="1">
        <w:r w:rsidRPr="00112355">
          <w:rPr>
            <w:rStyle w:val="Hyperlink"/>
          </w:rPr>
          <w:t>https://orcid.org/0000-0002-1223-6825</w:t>
        </w:r>
      </w:hyperlink>
    </w:p>
    <w:p w14:paraId="4F6C0686" w14:textId="572CBE36" w:rsidR="00D11F48" w:rsidRDefault="00D11F48" w:rsidP="00D11F48">
      <w:hyperlink r:id="rId9" w:history="1">
        <w:r w:rsidRPr="00112355">
          <w:rPr>
            <w:rStyle w:val="Hyperlink"/>
          </w:rPr>
          <w:t>http://lattes.cnpq.br/3209679211732958</w:t>
        </w:r>
      </w:hyperlink>
    </w:p>
    <w:p w14:paraId="12C6EF0F" w14:textId="77777777" w:rsidR="00D11F48" w:rsidRDefault="00D11F48" w:rsidP="00D11F48"/>
    <w:p w14:paraId="410EBB39" w14:textId="77777777" w:rsidR="005866CF" w:rsidRDefault="005866CF"/>
    <w:sectPr w:rsidR="005866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019"/>
    <w:rsid w:val="005866CF"/>
    <w:rsid w:val="0082795F"/>
    <w:rsid w:val="009625BD"/>
    <w:rsid w:val="00984CDB"/>
    <w:rsid w:val="00B1603A"/>
    <w:rsid w:val="00D11F48"/>
    <w:rsid w:val="00D7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1C6CA"/>
  <w15:chartTrackingRefBased/>
  <w15:docId w15:val="{AF44BED0-33AD-4F96-85B1-F878CB82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866C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86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1223-68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attes.cnpq.br/95407339208312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1-8877-998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attes.cnpq.br/5629806290275517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orcid.org/0000-0003-2580-8391" TargetMode="External"/><Relationship Id="rId9" Type="http://schemas.openxmlformats.org/officeDocument/2006/relationships/hyperlink" Target="http://lattes.cnpq.br/3209679211732958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587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 de Fatima Ferraz da Silva Tacconi</dc:creator>
  <cp:keywords/>
  <dc:description/>
  <cp:lastModifiedBy>Marli de Fatima Ferraz da Silva Tacconi</cp:lastModifiedBy>
  <cp:revision>5</cp:revision>
  <dcterms:created xsi:type="dcterms:W3CDTF">2021-09-20T10:34:00Z</dcterms:created>
  <dcterms:modified xsi:type="dcterms:W3CDTF">2021-09-20T10:37:00Z</dcterms:modified>
</cp:coreProperties>
</file>